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568C" w14:textId="77777777" w:rsidR="00924E3C" w:rsidRPr="00956F1B" w:rsidRDefault="00924E3C" w:rsidP="00924E3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56F1B">
        <w:rPr>
          <w:rFonts w:ascii="標楷體" w:eastAsia="標楷體" w:hAnsi="標楷體" w:hint="eastAsia"/>
          <w:b/>
          <w:sz w:val="48"/>
          <w:szCs w:val="48"/>
        </w:rPr>
        <w:t xml:space="preserve">高雄醫學大學 </w:t>
      </w:r>
    </w:p>
    <w:p w14:paraId="613C1AB7" w14:textId="77777777" w:rsidR="00924E3C" w:rsidRPr="00956F1B" w:rsidRDefault="00924E3C" w:rsidP="00924E3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56F1B">
        <w:rPr>
          <w:rFonts w:ascii="標楷體" w:eastAsia="標楷體" w:hAnsi="標楷體" w:hint="eastAsia"/>
          <w:b/>
          <w:sz w:val="48"/>
          <w:szCs w:val="48"/>
        </w:rPr>
        <w:t>學務管理系統權限開放申請單</w:t>
      </w:r>
    </w:p>
    <w:p w14:paraId="72F51A4A" w14:textId="59D9C0DC" w:rsidR="00AD3182" w:rsidRDefault="00AD3182"/>
    <w:p w14:paraId="24B0C69C" w14:textId="77777777" w:rsidR="00924E3C" w:rsidRPr="003C726E" w:rsidRDefault="00924E3C" w:rsidP="00924E3C">
      <w:pPr>
        <w:widowControl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---------------個人資料同意書及隱私權聲明書---------------</w:t>
      </w:r>
    </w:p>
    <w:p w14:paraId="2CC01029" w14:textId="77777777" w:rsidR="00924E3C" w:rsidRPr="003C726E" w:rsidRDefault="00924E3C" w:rsidP="00924E3C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一、蒐集單位：高雄醫學大學職涯發展組</w:t>
      </w:r>
    </w:p>
    <w:p w14:paraId="5F38C54A" w14:textId="77777777" w:rsidR="00924E3C" w:rsidRPr="003C726E" w:rsidRDefault="00924E3C" w:rsidP="00924E3C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二、蒐集目的：協助本校同仁開設學務相關權限使用，以利進行學務相關作業流程。</w:t>
      </w:r>
    </w:p>
    <w:p w14:paraId="1FF5A444" w14:textId="77777777" w:rsidR="00924E3C" w:rsidRPr="003C726E" w:rsidRDefault="00924E3C" w:rsidP="00924E3C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三、資料類別：Ｃ○○一辨識個人者、Ｃ○六一 現行之受僱情形</w:t>
      </w:r>
    </w:p>
    <w:p w14:paraId="2DAB8C43" w14:textId="6C7DEC05" w:rsidR="00924E3C" w:rsidRPr="003C726E" w:rsidRDefault="00924E3C" w:rsidP="00924E3C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四、資料利用時間：</w:t>
      </w:r>
      <w:r w:rsidR="004147F2">
        <w:rPr>
          <w:rFonts w:ascii="標楷體" w:eastAsia="標楷體" w:hAnsi="標楷體" w:hint="eastAsia"/>
          <w:b/>
          <w:sz w:val="28"/>
          <w:szCs w:val="28"/>
        </w:rPr>
        <w:t>當事人在職期間</w:t>
      </w:r>
    </w:p>
    <w:p w14:paraId="2930ABBA" w14:textId="77777777" w:rsidR="00924E3C" w:rsidRPr="003C726E" w:rsidRDefault="00924E3C" w:rsidP="00924E3C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五、資料利用地區：高雄醫學大學校內</w:t>
      </w:r>
    </w:p>
    <w:p w14:paraId="4B38B9B0" w14:textId="77777777" w:rsidR="00924E3C" w:rsidRPr="003C726E" w:rsidRDefault="00924E3C" w:rsidP="00924E3C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六、資料利用對象：本校職涯發展組</w:t>
      </w:r>
    </w:p>
    <w:p w14:paraId="5A387AD7" w14:textId="77777777" w:rsidR="00924E3C" w:rsidRPr="003C726E" w:rsidRDefault="00924E3C" w:rsidP="00924E3C">
      <w:pPr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七、資料提供方式：由申請人填寫學務管理系統權限開放申請單，本校職涯發展組及學務長核准後，開設學務權限給申請同仁。</w:t>
      </w:r>
    </w:p>
    <w:p w14:paraId="43CD6525" w14:textId="77777777" w:rsidR="00924E3C" w:rsidRPr="003C726E" w:rsidRDefault="00924E3C" w:rsidP="00924E3C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八、您可依個人資料保護法請求查詢閱覽、補充或更正、製給複製本、停止蒐集、處理、利用及刪除個人資料。</w:t>
      </w:r>
    </w:p>
    <w:p w14:paraId="39AE0A84" w14:textId="77777777" w:rsidR="00924E3C" w:rsidRPr="003C726E" w:rsidRDefault="00924E3C" w:rsidP="00924E3C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九、若未確實填寫，將影響您是否審核通過。</w:t>
      </w:r>
    </w:p>
    <w:p w14:paraId="64D64E21" w14:textId="77777777" w:rsidR="00924E3C" w:rsidRPr="003C726E" w:rsidRDefault="00924E3C" w:rsidP="00924E3C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/>
          <w:b/>
          <w:sz w:val="28"/>
          <w:szCs w:val="28"/>
        </w:rPr>
        <w:t xml:space="preserve"> </w:t>
      </w:r>
      <w:r w:rsidRPr="003C726E">
        <w:rPr>
          <w:rFonts w:ascii="標楷體" w:eastAsia="標楷體" w:hAnsi="標楷體" w:hint="eastAsia"/>
          <w:b/>
          <w:sz w:val="28"/>
          <w:szCs w:val="28"/>
        </w:rPr>
        <w:t>※本人已同意上述個資利用之說明，進行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3C726E">
        <w:rPr>
          <w:rFonts w:ascii="標楷體" w:eastAsia="標楷體" w:hAnsi="標楷體" w:hint="eastAsia"/>
          <w:b/>
          <w:sz w:val="28"/>
          <w:szCs w:val="28"/>
        </w:rPr>
        <w:t>學務管理系統權限開放</w:t>
      </w:r>
      <w:r>
        <w:rPr>
          <w:rFonts w:ascii="標楷體" w:eastAsia="標楷體" w:hAnsi="標楷體" w:hint="eastAsia"/>
          <w:b/>
          <w:sz w:val="28"/>
          <w:szCs w:val="28"/>
        </w:rPr>
        <w:t>申請」</w:t>
      </w:r>
      <w:r w:rsidRPr="003C726E">
        <w:rPr>
          <w:rFonts w:ascii="標楷體" w:eastAsia="標楷體" w:hAnsi="標楷體" w:hint="eastAsia"/>
          <w:b/>
          <w:sz w:val="28"/>
          <w:szCs w:val="28"/>
        </w:rPr>
        <w:t>填寫：</w:t>
      </w:r>
    </w:p>
    <w:p w14:paraId="29558246" w14:textId="77777777" w:rsidR="00C2351D" w:rsidRDefault="00924E3C" w:rsidP="00924E3C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0C804293" w14:textId="6FEE7042" w:rsidR="00924E3C" w:rsidRPr="003C726E" w:rsidRDefault="00924E3C" w:rsidP="00924E3C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□同意</w:t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 w:rsidRPr="003C726E">
        <w:rPr>
          <w:rFonts w:ascii="標楷體" w:eastAsia="標楷體" w:hAnsi="標楷體" w:hint="eastAsia"/>
          <w:b/>
          <w:sz w:val="28"/>
          <w:szCs w:val="28"/>
        </w:rPr>
        <w:t>□不同意</w:t>
      </w:r>
    </w:p>
    <w:p w14:paraId="2F86BB2C" w14:textId="77777777" w:rsidR="00924E3C" w:rsidRPr="00956F1B" w:rsidRDefault="00924E3C" w:rsidP="00924E3C">
      <w:pPr>
        <w:widowControl/>
        <w:spacing w:line="360" w:lineRule="auto"/>
        <w:rPr>
          <w:rFonts w:ascii="標楷體" w:eastAsia="標楷體" w:hAnsi="標楷體"/>
          <w:b/>
          <w:szCs w:val="24"/>
        </w:rPr>
      </w:pPr>
      <w:r w:rsidRPr="003C726E">
        <w:rPr>
          <w:rFonts w:ascii="標楷體" w:eastAsia="標楷體" w:hAnsi="標楷體" w:hint="eastAsia"/>
          <w:b/>
          <w:sz w:val="28"/>
          <w:szCs w:val="28"/>
        </w:rPr>
        <w:t>申請單位：</w:t>
      </w:r>
      <w:r w:rsidRPr="003C726E">
        <w:rPr>
          <w:rFonts w:ascii="標楷體" w:eastAsia="標楷體" w:hAnsi="標楷體" w:hint="eastAsia"/>
          <w:b/>
          <w:sz w:val="28"/>
          <w:szCs w:val="28"/>
        </w:rPr>
        <w:tab/>
      </w:r>
      <w:r w:rsidRPr="003C726E">
        <w:rPr>
          <w:rFonts w:ascii="標楷體" w:eastAsia="標楷體" w:hAnsi="標楷體"/>
          <w:b/>
          <w:sz w:val="28"/>
          <w:szCs w:val="28"/>
        </w:rPr>
        <w:tab/>
      </w:r>
      <w:r w:rsidRPr="003C726E">
        <w:rPr>
          <w:rFonts w:ascii="標楷體" w:eastAsia="標楷體" w:hAnsi="標楷體"/>
          <w:b/>
          <w:sz w:val="28"/>
          <w:szCs w:val="28"/>
        </w:rPr>
        <w:tab/>
      </w:r>
      <w:r w:rsidRPr="003C726E">
        <w:rPr>
          <w:rFonts w:ascii="標楷體" w:eastAsia="標楷體" w:hAnsi="標楷體"/>
          <w:b/>
          <w:sz w:val="28"/>
          <w:szCs w:val="28"/>
        </w:rPr>
        <w:tab/>
      </w:r>
      <w:r w:rsidRPr="003C726E">
        <w:rPr>
          <w:rFonts w:ascii="標楷體" w:eastAsia="標楷體" w:hAnsi="標楷體" w:hint="eastAsia"/>
          <w:b/>
          <w:sz w:val="28"/>
          <w:szCs w:val="28"/>
        </w:rPr>
        <w:tab/>
      </w:r>
      <w:r w:rsidRPr="003C726E">
        <w:rPr>
          <w:rFonts w:ascii="標楷體" w:eastAsia="標楷體" w:hAnsi="標楷體" w:hint="eastAsia"/>
          <w:b/>
          <w:sz w:val="28"/>
          <w:szCs w:val="28"/>
        </w:rPr>
        <w:tab/>
      </w:r>
      <w:r w:rsidRPr="003C726E">
        <w:rPr>
          <w:rFonts w:ascii="標楷體" w:eastAsia="標楷體" w:hAnsi="標楷體" w:hint="eastAsia"/>
          <w:b/>
          <w:sz w:val="28"/>
          <w:szCs w:val="28"/>
        </w:rPr>
        <w:tab/>
        <w:t>申請人：</w:t>
      </w:r>
      <w:r w:rsidRPr="00956F1B">
        <w:rPr>
          <w:rFonts w:ascii="標楷體" w:eastAsia="標楷體" w:hAnsi="標楷體"/>
          <w:b/>
          <w:szCs w:val="24"/>
        </w:rPr>
        <w:t xml:space="preserve"> </w:t>
      </w:r>
    </w:p>
    <w:p w14:paraId="5EC7628C" w14:textId="77777777" w:rsidR="00924E3C" w:rsidRDefault="00924E3C" w:rsidP="00924E3C">
      <w:pPr>
        <w:widowControl/>
        <w:rPr>
          <w:rFonts w:ascii="標楷體" w:eastAsia="標楷體" w:hAnsi="標楷體"/>
          <w:b/>
          <w:szCs w:val="24"/>
        </w:rPr>
      </w:pPr>
    </w:p>
    <w:p w14:paraId="468D9C54" w14:textId="41B319CF" w:rsidR="00924E3C" w:rsidRDefault="00924E3C"/>
    <w:p w14:paraId="0EF1E521" w14:textId="70EFEF0A" w:rsidR="00924E3C" w:rsidRDefault="00924E3C"/>
    <w:p w14:paraId="3FB23A7C" w14:textId="337A7799" w:rsidR="00924E3C" w:rsidRDefault="00924E3C"/>
    <w:p w14:paraId="7C4AE62B" w14:textId="606D0BA9" w:rsidR="00924E3C" w:rsidRDefault="00924E3C"/>
    <w:p w14:paraId="112D6B24" w14:textId="77777777" w:rsidR="00924E3C" w:rsidRPr="00956F1B" w:rsidRDefault="00924E3C" w:rsidP="00924E3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56F1B">
        <w:rPr>
          <w:rFonts w:ascii="標楷體" w:eastAsia="標楷體" w:hAnsi="標楷體" w:hint="eastAsia"/>
          <w:b/>
          <w:sz w:val="48"/>
          <w:szCs w:val="48"/>
        </w:rPr>
        <w:t xml:space="preserve">高雄醫學大學 </w:t>
      </w:r>
    </w:p>
    <w:p w14:paraId="1673FCA7" w14:textId="77777777" w:rsidR="00924E3C" w:rsidRPr="00956F1B" w:rsidRDefault="00924E3C" w:rsidP="00924E3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56F1B">
        <w:rPr>
          <w:rFonts w:ascii="標楷體" w:eastAsia="標楷體" w:hAnsi="標楷體" w:hint="eastAsia"/>
          <w:b/>
          <w:sz w:val="48"/>
          <w:szCs w:val="48"/>
        </w:rPr>
        <w:t>學務管理系統權限開放申請單</w:t>
      </w:r>
    </w:p>
    <w:p w14:paraId="52653EF7" w14:textId="221C6D5A" w:rsidR="00924E3C" w:rsidRDefault="00924E3C"/>
    <w:tbl>
      <w:tblPr>
        <w:tblStyle w:val="a3"/>
        <w:tblW w:w="10847" w:type="dxa"/>
        <w:tblLook w:val="04A0" w:firstRow="1" w:lastRow="0" w:firstColumn="1" w:lastColumn="0" w:noHBand="0" w:noVBand="1"/>
      </w:tblPr>
      <w:tblGrid>
        <w:gridCol w:w="4012"/>
        <w:gridCol w:w="881"/>
        <w:gridCol w:w="1840"/>
        <w:gridCol w:w="370"/>
        <w:gridCol w:w="2163"/>
        <w:gridCol w:w="1581"/>
      </w:tblGrid>
      <w:tr w:rsidR="00924E3C" w14:paraId="5AD062C1" w14:textId="77777777" w:rsidTr="00C2351D">
        <w:trPr>
          <w:trHeight w:val="761"/>
        </w:trPr>
        <w:tc>
          <w:tcPr>
            <w:tcW w:w="4847" w:type="dxa"/>
            <w:gridSpan w:val="2"/>
            <w:vAlign w:val="center"/>
          </w:tcPr>
          <w:p w14:paraId="5674D52F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  <w:r w:rsidRPr="00956F1B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2200" w:type="dxa"/>
            <w:gridSpan w:val="2"/>
          </w:tcPr>
          <w:p w14:paraId="5B234384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2E1F7D1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  <w:r w:rsidRPr="00956F1B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1638" w:type="dxa"/>
          </w:tcPr>
          <w:p w14:paraId="61ECF719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E3C" w14:paraId="4A135995" w14:textId="77777777" w:rsidTr="00C2351D">
        <w:trPr>
          <w:trHeight w:val="1195"/>
        </w:trPr>
        <w:tc>
          <w:tcPr>
            <w:tcW w:w="4847" w:type="dxa"/>
            <w:gridSpan w:val="2"/>
            <w:vAlign w:val="center"/>
          </w:tcPr>
          <w:p w14:paraId="07697CCE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  <w:r w:rsidRPr="00956F1B">
              <w:rPr>
                <w:rFonts w:ascii="標楷體" w:eastAsia="標楷體" w:hAnsi="標楷體" w:hint="eastAsia"/>
                <w:szCs w:val="24"/>
              </w:rPr>
              <w:t>申請程式編號</w:t>
            </w:r>
          </w:p>
          <w:p w14:paraId="74E59385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  <w:r w:rsidRPr="00956F1B">
              <w:rPr>
                <w:rFonts w:ascii="標楷體" w:eastAsia="標楷體" w:hAnsi="標楷體" w:hint="eastAsia"/>
                <w:szCs w:val="24"/>
              </w:rPr>
              <w:t>(範例:</w:t>
            </w:r>
            <w:r w:rsidRPr="00956F1B">
              <w:rPr>
                <w:rFonts w:hint="eastAsia"/>
                <w:szCs w:val="24"/>
              </w:rPr>
              <w:t xml:space="preserve"> </w:t>
            </w:r>
            <w:r w:rsidRPr="00956F1B">
              <w:rPr>
                <w:rFonts w:ascii="標楷體" w:eastAsia="標楷體" w:hAnsi="標楷體" w:hint="eastAsia"/>
                <w:szCs w:val="24"/>
              </w:rPr>
              <w:t>U.01.a.在校學生之手機/email維護)</w:t>
            </w:r>
          </w:p>
        </w:tc>
        <w:tc>
          <w:tcPr>
            <w:tcW w:w="5999" w:type="dxa"/>
            <w:gridSpan w:val="4"/>
          </w:tcPr>
          <w:p w14:paraId="2659475C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E3C" w14:paraId="2BC1F21B" w14:textId="77777777" w:rsidTr="00C2351D">
        <w:trPr>
          <w:trHeight w:val="1875"/>
        </w:trPr>
        <w:tc>
          <w:tcPr>
            <w:tcW w:w="4847" w:type="dxa"/>
            <w:gridSpan w:val="2"/>
            <w:vAlign w:val="center"/>
          </w:tcPr>
          <w:p w14:paraId="636075B4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  <w:r w:rsidRPr="00956F1B">
              <w:rPr>
                <w:rFonts w:ascii="標楷體" w:eastAsia="標楷體" w:hAnsi="標楷體" w:hint="eastAsia"/>
                <w:szCs w:val="24"/>
              </w:rPr>
              <w:t>申請內容</w:t>
            </w:r>
          </w:p>
          <w:p w14:paraId="06906CA9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  <w:r w:rsidRPr="00956F1B">
              <w:rPr>
                <w:rFonts w:ascii="標楷體" w:eastAsia="標楷體" w:hAnsi="標楷體" w:hint="eastAsia"/>
                <w:szCs w:val="24"/>
              </w:rPr>
              <w:t>(</w:t>
            </w:r>
            <w:r w:rsidRPr="00956F1B">
              <w:rPr>
                <w:rFonts w:ascii="標楷體" w:eastAsia="標楷體" w:hAnsi="標楷體" w:hint="eastAsia"/>
                <w:b/>
                <w:szCs w:val="24"/>
              </w:rPr>
              <w:t>請詳述開放程式之用途</w:t>
            </w:r>
            <w:r w:rsidRPr="00956F1B">
              <w:rPr>
                <w:rFonts w:ascii="標楷體" w:eastAsia="標楷體" w:hAnsi="標楷體" w:hint="eastAsia"/>
                <w:szCs w:val="24"/>
              </w:rPr>
              <w:t>，範例:畢業生辦理離校手續時需更新手機email，故申請此程式之權限。)</w:t>
            </w:r>
          </w:p>
        </w:tc>
        <w:tc>
          <w:tcPr>
            <w:tcW w:w="5999" w:type="dxa"/>
            <w:gridSpan w:val="4"/>
          </w:tcPr>
          <w:p w14:paraId="6DA542F1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</w:p>
          <w:p w14:paraId="7806168D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</w:p>
          <w:p w14:paraId="1C9C1AEF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E3C" w14:paraId="1E28A7C0" w14:textId="77777777" w:rsidTr="00C2351D">
        <w:trPr>
          <w:trHeight w:val="722"/>
        </w:trPr>
        <w:tc>
          <w:tcPr>
            <w:tcW w:w="4847" w:type="dxa"/>
            <w:gridSpan w:val="2"/>
            <w:vAlign w:val="center"/>
          </w:tcPr>
          <w:p w14:paraId="4A71C0E3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  <w:r w:rsidRPr="00956F1B">
              <w:rPr>
                <w:rFonts w:ascii="標楷體" w:eastAsia="標楷體" w:hAnsi="標楷體" w:hint="eastAsia"/>
                <w:szCs w:val="24"/>
              </w:rPr>
              <w:t>教職員工編號</w:t>
            </w:r>
          </w:p>
        </w:tc>
        <w:tc>
          <w:tcPr>
            <w:tcW w:w="5999" w:type="dxa"/>
            <w:gridSpan w:val="4"/>
            <w:vAlign w:val="center"/>
          </w:tcPr>
          <w:p w14:paraId="09019E75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E3C" w14:paraId="6F599D1D" w14:textId="77777777" w:rsidTr="00C2351D">
        <w:trPr>
          <w:trHeight w:val="791"/>
        </w:trPr>
        <w:tc>
          <w:tcPr>
            <w:tcW w:w="4847" w:type="dxa"/>
            <w:gridSpan w:val="2"/>
            <w:vAlign w:val="center"/>
          </w:tcPr>
          <w:p w14:paraId="18B841E6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  <w:r w:rsidRPr="00956F1B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5999" w:type="dxa"/>
            <w:gridSpan w:val="4"/>
            <w:vAlign w:val="center"/>
          </w:tcPr>
          <w:p w14:paraId="6FC4E387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  <w:r w:rsidRPr="00956F1B">
              <w:rPr>
                <w:rFonts w:ascii="標楷體" w:eastAsia="標楷體" w:hAnsi="標楷體" w:hint="eastAsia"/>
                <w:szCs w:val="24"/>
              </w:rPr>
              <w:t xml:space="preserve">（07）3121101分機 </w:t>
            </w:r>
            <w:r w:rsidRPr="00956F1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924E3C" w14:paraId="4054DF6A" w14:textId="77777777" w:rsidTr="00C2351D">
        <w:trPr>
          <w:trHeight w:val="806"/>
        </w:trPr>
        <w:tc>
          <w:tcPr>
            <w:tcW w:w="4847" w:type="dxa"/>
            <w:gridSpan w:val="2"/>
            <w:vAlign w:val="center"/>
          </w:tcPr>
          <w:p w14:paraId="5BED511A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  <w:r w:rsidRPr="00956F1B"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5999" w:type="dxa"/>
            <w:gridSpan w:val="4"/>
            <w:vAlign w:val="center"/>
          </w:tcPr>
          <w:p w14:paraId="3A4D3E1E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4E3C" w14:paraId="754F0F1D" w14:textId="77777777" w:rsidTr="00C2351D">
        <w:trPr>
          <w:trHeight w:val="1381"/>
        </w:trPr>
        <w:tc>
          <w:tcPr>
            <w:tcW w:w="0" w:type="auto"/>
            <w:gridSpan w:val="6"/>
            <w:vAlign w:val="center"/>
          </w:tcPr>
          <w:p w14:paraId="130BA92C" w14:textId="77777777" w:rsidR="00924E3C" w:rsidRPr="00956F1B" w:rsidRDefault="00924E3C" w:rsidP="00246ECE">
            <w:pPr>
              <w:rPr>
                <w:rFonts w:ascii="Times New Roman" w:eastAsia="標楷體" w:hAnsi="Times New Roman"/>
                <w:szCs w:val="24"/>
              </w:rPr>
            </w:pPr>
            <w:r w:rsidRPr="00956F1B">
              <w:rPr>
                <w:rFonts w:ascii="Times New Roman" w:eastAsia="標楷體" w:hAnsi="Times New Roman"/>
                <w:szCs w:val="24"/>
              </w:rPr>
              <w:t>注意事項：</w:t>
            </w:r>
          </w:p>
          <w:p w14:paraId="4165B149" w14:textId="77777777" w:rsidR="00924E3C" w:rsidRPr="00956F1B" w:rsidRDefault="00924E3C" w:rsidP="00246ECE">
            <w:pPr>
              <w:rPr>
                <w:rFonts w:ascii="Times New Roman" w:eastAsia="標楷體" w:hAnsi="Times New Roman"/>
                <w:szCs w:val="24"/>
              </w:rPr>
            </w:pPr>
            <w:r w:rsidRPr="00956F1B">
              <w:rPr>
                <w:rFonts w:ascii="Times New Roman" w:eastAsia="標楷體" w:hAnsi="Times New Roman" w:hint="eastAsia"/>
                <w:szCs w:val="24"/>
              </w:rPr>
              <w:t>申請人</w:t>
            </w:r>
            <w:r w:rsidRPr="00956F1B">
              <w:rPr>
                <w:rFonts w:ascii="Times New Roman" w:eastAsia="標楷體" w:hAnsi="Times New Roman"/>
                <w:szCs w:val="24"/>
              </w:rPr>
              <w:t>務必保證願意確實遵守</w:t>
            </w:r>
            <w:r w:rsidRPr="00956F1B">
              <w:rPr>
                <w:rFonts w:ascii="Times New Roman" w:eastAsia="標楷體" w:hAnsi="Times New Roman" w:hint="eastAsia"/>
                <w:szCs w:val="24"/>
              </w:rPr>
              <w:t>資料使用於校務執行用途</w:t>
            </w:r>
            <w:r w:rsidRPr="00956F1B">
              <w:rPr>
                <w:rFonts w:ascii="Times New Roman" w:eastAsia="標楷體" w:hAnsi="Times New Roman"/>
                <w:szCs w:val="24"/>
              </w:rPr>
              <w:t>，若違反</w:t>
            </w:r>
            <w:r w:rsidRPr="00956F1B">
              <w:rPr>
                <w:rFonts w:ascii="Times New Roman" w:eastAsia="標楷體" w:hAnsi="Times New Roman" w:hint="eastAsia"/>
                <w:szCs w:val="24"/>
              </w:rPr>
              <w:t>《</w:t>
            </w:r>
            <w:r w:rsidRPr="00956F1B">
              <w:rPr>
                <w:rFonts w:ascii="Times New Roman" w:eastAsia="標楷體" w:hAnsi="Times New Roman"/>
                <w:szCs w:val="24"/>
              </w:rPr>
              <w:t>個人資料保護法</w:t>
            </w:r>
            <w:r w:rsidRPr="00956F1B">
              <w:rPr>
                <w:rFonts w:ascii="Times New Roman" w:eastAsia="標楷體" w:hAnsi="Times New Roman" w:hint="eastAsia"/>
                <w:szCs w:val="24"/>
              </w:rPr>
              <w:t>》</w:t>
            </w:r>
            <w:r w:rsidRPr="00956F1B">
              <w:rPr>
                <w:rFonts w:ascii="Times New Roman" w:eastAsia="標楷體" w:hAnsi="Times New Roman"/>
                <w:szCs w:val="24"/>
              </w:rPr>
              <w:t>規定者，</w:t>
            </w:r>
            <w:r w:rsidRPr="00956F1B">
              <w:rPr>
                <w:rFonts w:ascii="Times New Roman" w:eastAsia="標楷體" w:hAnsi="Times New Roman" w:hint="eastAsia"/>
                <w:szCs w:val="24"/>
              </w:rPr>
              <w:t>需承擔</w:t>
            </w:r>
            <w:r w:rsidRPr="00956F1B">
              <w:rPr>
                <w:rFonts w:ascii="Times New Roman" w:eastAsia="標楷體" w:hAnsi="Times New Roman"/>
                <w:szCs w:val="24"/>
              </w:rPr>
              <w:t>法律</w:t>
            </w:r>
            <w:r w:rsidRPr="00956F1B">
              <w:rPr>
                <w:rFonts w:ascii="Times New Roman" w:eastAsia="標楷體" w:hAnsi="Times New Roman" w:hint="eastAsia"/>
                <w:szCs w:val="24"/>
              </w:rPr>
              <w:t>責任</w:t>
            </w:r>
            <w:r w:rsidRPr="00956F1B">
              <w:rPr>
                <w:rFonts w:ascii="Times New Roman" w:eastAsia="標楷體" w:hAnsi="Times New Roman"/>
                <w:szCs w:val="24"/>
              </w:rPr>
              <w:t>；其他未盡事宜，悉依</w:t>
            </w:r>
            <w:r w:rsidRPr="00956F1B">
              <w:rPr>
                <w:rFonts w:ascii="Times New Roman" w:eastAsia="標楷體" w:hAnsi="Times New Roman" w:hint="eastAsia"/>
                <w:szCs w:val="24"/>
              </w:rPr>
              <w:t>《</w:t>
            </w:r>
            <w:r w:rsidRPr="00956F1B">
              <w:rPr>
                <w:rFonts w:ascii="Times New Roman" w:eastAsia="標楷體" w:hAnsi="Times New Roman"/>
                <w:szCs w:val="24"/>
              </w:rPr>
              <w:t>個人資料保護法</w:t>
            </w:r>
            <w:r w:rsidRPr="00956F1B">
              <w:rPr>
                <w:rFonts w:ascii="Times New Roman" w:eastAsia="標楷體" w:hAnsi="Times New Roman" w:hint="eastAsia"/>
                <w:szCs w:val="24"/>
              </w:rPr>
              <w:t>》</w:t>
            </w:r>
            <w:r w:rsidRPr="00956F1B">
              <w:rPr>
                <w:rFonts w:ascii="Times New Roman" w:eastAsia="標楷體" w:hAnsi="Times New Roman"/>
                <w:szCs w:val="24"/>
              </w:rPr>
              <w:t>之規定辦理。</w:t>
            </w:r>
          </w:p>
        </w:tc>
      </w:tr>
      <w:tr w:rsidR="00924E3C" w14:paraId="5D5F6806" w14:textId="77777777" w:rsidTr="00C2351D">
        <w:trPr>
          <w:trHeight w:val="2214"/>
        </w:trPr>
        <w:tc>
          <w:tcPr>
            <w:tcW w:w="3968" w:type="dxa"/>
          </w:tcPr>
          <w:p w14:paraId="7503C451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  <w:r w:rsidRPr="00956F1B">
              <w:rPr>
                <w:rFonts w:ascii="標楷體" w:eastAsia="標楷體" w:hAnsi="標楷體" w:hint="eastAsia"/>
                <w:szCs w:val="24"/>
              </w:rPr>
              <w:t>申請人：</w:t>
            </w:r>
          </w:p>
          <w:p w14:paraId="2C8F5023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  <w:r w:rsidRPr="00956F1B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2689" w:type="dxa"/>
            <w:gridSpan w:val="2"/>
            <w:vMerge w:val="restart"/>
          </w:tcPr>
          <w:p w14:paraId="11021A2C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  <w:r w:rsidRPr="00956F1B">
              <w:rPr>
                <w:rFonts w:ascii="標楷體" w:eastAsia="標楷體" w:hAnsi="標楷體" w:hint="eastAsia"/>
                <w:szCs w:val="24"/>
              </w:rPr>
              <w:t>承辦人：</w:t>
            </w:r>
          </w:p>
          <w:p w14:paraId="18B2BA17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  <w:r w:rsidRPr="00956F1B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4188" w:type="dxa"/>
            <w:gridSpan w:val="3"/>
            <w:vMerge w:val="restart"/>
          </w:tcPr>
          <w:p w14:paraId="1B99CF5C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  <w:r w:rsidRPr="00956F1B">
              <w:rPr>
                <w:rFonts w:ascii="標楷體" w:eastAsia="標楷體" w:hAnsi="標楷體" w:hint="eastAsia"/>
                <w:szCs w:val="24"/>
              </w:rPr>
              <w:t>副學務長：</w:t>
            </w:r>
          </w:p>
          <w:p w14:paraId="76B4CF70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</w:p>
          <w:p w14:paraId="118705C9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</w:p>
          <w:p w14:paraId="03F59A82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</w:p>
          <w:p w14:paraId="00352055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</w:p>
          <w:p w14:paraId="11260BB6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</w:p>
          <w:p w14:paraId="7B9C0CBF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</w:p>
          <w:p w14:paraId="2CA1FC79" w14:textId="77777777" w:rsidR="00924E3C" w:rsidRPr="00956F1B" w:rsidRDefault="00924E3C" w:rsidP="00246ECE">
            <w:pPr>
              <w:rPr>
                <w:rFonts w:ascii="標楷體" w:eastAsia="標楷體" w:hAnsi="標楷體"/>
                <w:szCs w:val="24"/>
              </w:rPr>
            </w:pPr>
            <w:r w:rsidRPr="00956F1B">
              <w:rPr>
                <w:rFonts w:ascii="標楷體" w:eastAsia="標楷體" w:hAnsi="標楷體" w:hint="eastAsia"/>
                <w:szCs w:val="24"/>
              </w:rPr>
              <w:t>學務長決行：</w:t>
            </w:r>
          </w:p>
        </w:tc>
      </w:tr>
      <w:tr w:rsidR="00924E3C" w14:paraId="25CFAC89" w14:textId="77777777" w:rsidTr="00C2351D">
        <w:trPr>
          <w:trHeight w:val="2143"/>
        </w:trPr>
        <w:tc>
          <w:tcPr>
            <w:tcW w:w="3968" w:type="dxa"/>
          </w:tcPr>
          <w:p w14:paraId="3026A59E" w14:textId="77777777" w:rsidR="00924E3C" w:rsidRDefault="00924E3C" w:rsidP="00246E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申請人單位主管</w:t>
            </w:r>
            <w:r w:rsidRPr="00A01FD0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5AC6667" w14:textId="77777777" w:rsidR="00924E3C" w:rsidRPr="00A01FD0" w:rsidRDefault="00924E3C" w:rsidP="00246ECE">
            <w:pPr>
              <w:rPr>
                <w:rFonts w:ascii="標楷體" w:eastAsia="標楷體" w:hAnsi="標楷體"/>
                <w:szCs w:val="24"/>
              </w:rPr>
            </w:pPr>
            <w:r w:rsidRPr="00A01FD0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2689" w:type="dxa"/>
            <w:gridSpan w:val="2"/>
            <w:vMerge/>
          </w:tcPr>
          <w:p w14:paraId="51E16C9C" w14:textId="77777777" w:rsidR="00924E3C" w:rsidRPr="00A01FD0" w:rsidRDefault="00924E3C" w:rsidP="00246E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8" w:type="dxa"/>
            <w:gridSpan w:val="3"/>
            <w:vMerge/>
          </w:tcPr>
          <w:p w14:paraId="50108BCA" w14:textId="77777777" w:rsidR="00924E3C" w:rsidRPr="00A01FD0" w:rsidRDefault="00924E3C" w:rsidP="00246EC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1D629973" w14:textId="77777777" w:rsidR="00924E3C" w:rsidRPr="00924E3C" w:rsidRDefault="00924E3C"/>
    <w:sectPr w:rsidR="00924E3C" w:rsidRPr="00924E3C" w:rsidSect="00924E3C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EE2C" w14:textId="77777777" w:rsidR="007326F7" w:rsidRDefault="007326F7" w:rsidP="00C2351D">
      <w:r>
        <w:separator/>
      </w:r>
    </w:p>
  </w:endnote>
  <w:endnote w:type="continuationSeparator" w:id="0">
    <w:p w14:paraId="45CED0A6" w14:textId="77777777" w:rsidR="007326F7" w:rsidRDefault="007326F7" w:rsidP="00C2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D01E" w14:textId="5DD6A5F1" w:rsidR="00C2351D" w:rsidRDefault="00C2351D">
    <w:pPr>
      <w:pStyle w:val="a6"/>
    </w:pPr>
    <w:r>
      <w:ptab w:relativeTo="margin" w:alignment="center" w:leader="none"/>
    </w:r>
    <w:r w:rsidRPr="00C2351D">
      <w:rPr>
        <w:rFonts w:ascii="標楷體" w:eastAsia="標楷體" w:hAnsi="標楷體" w:hint="eastAsia"/>
      </w:rPr>
      <w:t>請雙面列印成一張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40A8" w14:textId="77777777" w:rsidR="007326F7" w:rsidRDefault="007326F7" w:rsidP="00C2351D">
      <w:r>
        <w:separator/>
      </w:r>
    </w:p>
  </w:footnote>
  <w:footnote w:type="continuationSeparator" w:id="0">
    <w:p w14:paraId="33EE1877" w14:textId="77777777" w:rsidR="007326F7" w:rsidRDefault="007326F7" w:rsidP="00C2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3C"/>
    <w:rsid w:val="000A6AD3"/>
    <w:rsid w:val="003F39DB"/>
    <w:rsid w:val="004147F2"/>
    <w:rsid w:val="007326F7"/>
    <w:rsid w:val="0077322B"/>
    <w:rsid w:val="007F19E1"/>
    <w:rsid w:val="00924E3C"/>
    <w:rsid w:val="00AD3182"/>
    <w:rsid w:val="00C2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DC67"/>
  <w15:chartTrackingRefBased/>
  <w15:docId w15:val="{433FE167-7511-44D0-A0E9-65504D77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E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35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3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35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2023-10-24T08:40:00Z</cp:lastPrinted>
  <dcterms:created xsi:type="dcterms:W3CDTF">2023-10-24T08:41:00Z</dcterms:created>
  <dcterms:modified xsi:type="dcterms:W3CDTF">2023-12-25T08:25:00Z</dcterms:modified>
</cp:coreProperties>
</file>